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8E08" w14:textId="2F8B7419" w:rsidR="00004636" w:rsidRDefault="00A22F4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宣</w:t>
      </w:r>
      <w:r w:rsidR="00252C9F">
        <w:rPr>
          <w:rFonts w:hint="eastAsia"/>
          <w:sz w:val="36"/>
          <w:szCs w:val="24"/>
        </w:rPr>
        <w:t xml:space="preserve">　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 </w:t>
      </w:r>
      <w:r w:rsidR="00252C9F">
        <w:rPr>
          <w:rFonts w:hint="eastAsia"/>
          <w:sz w:val="36"/>
          <w:szCs w:val="24"/>
        </w:rPr>
        <w:t xml:space="preserve">　</w:t>
      </w:r>
      <w:r>
        <w:rPr>
          <w:rFonts w:hint="eastAsia"/>
          <w:sz w:val="36"/>
          <w:szCs w:val="24"/>
        </w:rPr>
        <w:t>書</w:t>
      </w:r>
    </w:p>
    <w:p w14:paraId="49C973B1" w14:textId="77777777" w:rsidR="00004636" w:rsidRDefault="00004636">
      <w:pPr>
        <w:rPr>
          <w:sz w:val="24"/>
        </w:rPr>
      </w:pPr>
    </w:p>
    <w:p w14:paraId="50681C47" w14:textId="13F19F41" w:rsidR="00004636" w:rsidRDefault="00004636">
      <w:pPr>
        <w:rPr>
          <w:sz w:val="24"/>
        </w:rPr>
      </w:pPr>
    </w:p>
    <w:p w14:paraId="37772E9F" w14:textId="77777777" w:rsidR="00252C9F" w:rsidRDefault="00252C9F">
      <w:pPr>
        <w:rPr>
          <w:sz w:val="24"/>
        </w:rPr>
      </w:pPr>
    </w:p>
    <w:p w14:paraId="0C1F37AE" w14:textId="245B39B2" w:rsidR="00004636" w:rsidRPr="007807C0" w:rsidRDefault="00A22F4D" w:rsidP="006C45F7">
      <w:pPr>
        <w:ind w:firstLineChars="100" w:firstLine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一般社団法人</w:t>
      </w:r>
      <w:r w:rsidR="00252C9F">
        <w:rPr>
          <w:rFonts w:hint="eastAsia"/>
          <w:color w:val="000000" w:themeColor="text1"/>
          <w:sz w:val="24"/>
        </w:rPr>
        <w:t xml:space="preserve"> </w:t>
      </w:r>
      <w:r w:rsidRPr="007807C0">
        <w:rPr>
          <w:rFonts w:hint="eastAsia"/>
          <w:color w:val="000000" w:themeColor="text1"/>
          <w:sz w:val="24"/>
        </w:rPr>
        <w:t>山口県タクシー協会</w:t>
      </w:r>
    </w:p>
    <w:p w14:paraId="24A7B819" w14:textId="3DFE449C" w:rsidR="00004636" w:rsidRPr="007807C0" w:rsidRDefault="00A22F4D">
      <w:pPr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　　会</w:t>
      </w:r>
      <w:r w:rsidR="00252C9F">
        <w:rPr>
          <w:rFonts w:hint="eastAsia"/>
          <w:color w:val="000000" w:themeColor="text1"/>
          <w:sz w:val="24"/>
        </w:rPr>
        <w:t xml:space="preserve"> </w:t>
      </w:r>
      <w:r w:rsidRPr="007807C0">
        <w:rPr>
          <w:rFonts w:hint="eastAsia"/>
          <w:color w:val="000000" w:themeColor="text1"/>
          <w:sz w:val="24"/>
        </w:rPr>
        <w:t xml:space="preserve">長　</w:t>
      </w:r>
      <w:r w:rsidR="001C1A86" w:rsidRPr="007807C0">
        <w:rPr>
          <w:rFonts w:hint="eastAsia"/>
          <w:color w:val="000000" w:themeColor="text1"/>
          <w:sz w:val="24"/>
        </w:rPr>
        <w:t>福</w:t>
      </w:r>
      <w:r w:rsidR="00252C9F">
        <w:rPr>
          <w:rFonts w:hint="eastAsia"/>
          <w:color w:val="000000" w:themeColor="text1"/>
          <w:sz w:val="24"/>
        </w:rPr>
        <w:t xml:space="preserve">　</w:t>
      </w:r>
      <w:r w:rsidR="001C1A86" w:rsidRPr="007807C0">
        <w:rPr>
          <w:rFonts w:hint="eastAsia"/>
          <w:color w:val="000000" w:themeColor="text1"/>
          <w:sz w:val="24"/>
        </w:rPr>
        <w:t>嶋　真</w:t>
      </w:r>
      <w:r w:rsidR="00252C9F">
        <w:rPr>
          <w:rFonts w:hint="eastAsia"/>
          <w:color w:val="000000" w:themeColor="text1"/>
          <w:sz w:val="24"/>
        </w:rPr>
        <w:t xml:space="preserve">　</w:t>
      </w:r>
      <w:r w:rsidR="001C1A86" w:rsidRPr="007807C0">
        <w:rPr>
          <w:rFonts w:hint="eastAsia"/>
          <w:color w:val="000000" w:themeColor="text1"/>
          <w:sz w:val="24"/>
        </w:rPr>
        <w:t>一</w:t>
      </w:r>
      <w:r w:rsidRPr="007807C0">
        <w:rPr>
          <w:rFonts w:hint="eastAsia"/>
          <w:color w:val="000000" w:themeColor="text1"/>
          <w:sz w:val="24"/>
        </w:rPr>
        <w:t xml:space="preserve">　殿</w:t>
      </w:r>
    </w:p>
    <w:p w14:paraId="514E5F2A" w14:textId="52F48FB3" w:rsidR="00004636" w:rsidRDefault="00004636">
      <w:pPr>
        <w:rPr>
          <w:color w:val="000000" w:themeColor="text1"/>
          <w:sz w:val="24"/>
        </w:rPr>
      </w:pPr>
    </w:p>
    <w:p w14:paraId="0B39A591" w14:textId="77777777" w:rsidR="00252C9F" w:rsidRPr="007807C0" w:rsidRDefault="00252C9F">
      <w:pPr>
        <w:rPr>
          <w:color w:val="000000" w:themeColor="text1"/>
          <w:sz w:val="24"/>
        </w:rPr>
      </w:pPr>
    </w:p>
    <w:p w14:paraId="46A59E0E" w14:textId="77777777" w:rsidR="00F6505C" w:rsidRPr="007807C0" w:rsidRDefault="00F6505C" w:rsidP="00252C9F">
      <w:pPr>
        <w:spacing w:line="276" w:lineRule="auto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山口県地域公共交通感染症対策支援補助金の申請にあたり、次の事項を厳守する</w:t>
      </w:r>
      <w:r w:rsidR="005916B2" w:rsidRPr="007807C0">
        <w:rPr>
          <w:rFonts w:hint="eastAsia"/>
          <w:color w:val="000000" w:themeColor="text1"/>
          <w:sz w:val="24"/>
        </w:rPr>
        <w:t>ことを</w:t>
      </w:r>
      <w:r w:rsidRPr="007807C0">
        <w:rPr>
          <w:rFonts w:hint="eastAsia"/>
          <w:color w:val="000000" w:themeColor="text1"/>
          <w:sz w:val="24"/>
        </w:rPr>
        <w:t>宣誓します。</w:t>
      </w:r>
    </w:p>
    <w:p w14:paraId="5AAD6A15" w14:textId="77777777" w:rsidR="00004636" w:rsidRPr="007807C0" w:rsidRDefault="00004636" w:rsidP="00252C9F">
      <w:pPr>
        <w:spacing w:line="276" w:lineRule="auto"/>
        <w:rPr>
          <w:color w:val="000000" w:themeColor="text1"/>
          <w:sz w:val="24"/>
        </w:rPr>
      </w:pPr>
    </w:p>
    <w:p w14:paraId="49CB9027" w14:textId="77777777" w:rsidR="00004636" w:rsidRPr="007807C0" w:rsidRDefault="00A22F4D" w:rsidP="00252C9F">
      <w:pPr>
        <w:spacing w:line="276" w:lineRule="auto"/>
        <w:ind w:left="240" w:hangingChars="100" w:hanging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・国、県、そ</w:t>
      </w:r>
      <w:r w:rsidR="00FC72E6" w:rsidRPr="007807C0">
        <w:rPr>
          <w:rFonts w:hint="eastAsia"/>
          <w:color w:val="000000" w:themeColor="text1"/>
          <w:sz w:val="24"/>
        </w:rPr>
        <w:t>の他の地方公共団体などの制度による同一目的の支援と本補助金</w:t>
      </w:r>
      <w:r w:rsidRPr="007807C0">
        <w:rPr>
          <w:rFonts w:hint="eastAsia"/>
          <w:color w:val="000000" w:themeColor="text1"/>
          <w:sz w:val="24"/>
        </w:rPr>
        <w:t>は</w:t>
      </w:r>
      <w:r w:rsidR="00FC72E6" w:rsidRPr="007807C0">
        <w:rPr>
          <w:rFonts w:hint="eastAsia"/>
          <w:color w:val="000000" w:themeColor="text1"/>
          <w:sz w:val="24"/>
        </w:rPr>
        <w:t>重複しており</w:t>
      </w:r>
      <w:r w:rsidRPr="007807C0">
        <w:rPr>
          <w:rFonts w:hint="eastAsia"/>
          <w:color w:val="000000" w:themeColor="text1"/>
          <w:sz w:val="24"/>
        </w:rPr>
        <w:t>ません。</w:t>
      </w:r>
    </w:p>
    <w:p w14:paraId="216610EB" w14:textId="77777777" w:rsidR="00004636" w:rsidRDefault="00A22F4D" w:rsidP="00252C9F">
      <w:pPr>
        <w:spacing w:line="276" w:lineRule="auto"/>
        <w:rPr>
          <w:sz w:val="24"/>
        </w:rPr>
      </w:pPr>
      <w:r>
        <w:rPr>
          <w:rFonts w:hint="eastAsia"/>
          <w:sz w:val="24"/>
        </w:rPr>
        <w:t>・申請書の記載内容については事実と相違ありません。</w:t>
      </w:r>
    </w:p>
    <w:p w14:paraId="63A3DEA9" w14:textId="77777777" w:rsidR="00004636" w:rsidRDefault="00A22F4D" w:rsidP="00252C9F">
      <w:pPr>
        <w:spacing w:line="276" w:lineRule="auto"/>
        <w:rPr>
          <w:sz w:val="24"/>
        </w:rPr>
      </w:pPr>
      <w:r>
        <w:rPr>
          <w:rFonts w:hint="eastAsia"/>
          <w:sz w:val="24"/>
        </w:rPr>
        <w:t>・提出する書類の写しのすべては、原本と相違ありません。</w:t>
      </w:r>
    </w:p>
    <w:p w14:paraId="20A1EAB0" w14:textId="77777777" w:rsidR="00004636" w:rsidRDefault="00A22F4D" w:rsidP="00252C9F">
      <w:pPr>
        <w:spacing w:line="276" w:lineRule="auto"/>
        <w:ind w:left="218" w:hangingChars="91" w:hanging="218"/>
        <w:rPr>
          <w:sz w:val="24"/>
        </w:rPr>
      </w:pPr>
      <w:r>
        <w:rPr>
          <w:rFonts w:hint="eastAsia"/>
          <w:sz w:val="24"/>
        </w:rPr>
        <w:t>・本申請に関する書類は令和</w:t>
      </w:r>
      <w:r w:rsidR="001C1A86">
        <w:rPr>
          <w:rFonts w:hint="eastAsia"/>
          <w:sz w:val="24"/>
        </w:rPr>
        <w:t>８</w:t>
      </w:r>
      <w:r>
        <w:rPr>
          <w:rFonts w:hint="eastAsia"/>
          <w:sz w:val="24"/>
        </w:rPr>
        <w:t>年</w:t>
      </w:r>
      <w:r w:rsidR="001C1A86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1C1A86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  <w:r w:rsidR="001C1A86">
        <w:rPr>
          <w:rFonts w:hint="eastAsia"/>
          <w:sz w:val="24"/>
        </w:rPr>
        <w:t>まで</w:t>
      </w:r>
      <w:r>
        <w:rPr>
          <w:rFonts w:hint="eastAsia"/>
          <w:sz w:val="24"/>
        </w:rPr>
        <w:t>保存し、事実を確認するために関係書類の提示・提出を求められたときは、速やかに対応します。</w:t>
      </w:r>
    </w:p>
    <w:p w14:paraId="7EB52DFC" w14:textId="77777777" w:rsidR="00004636" w:rsidRDefault="00004636">
      <w:pPr>
        <w:rPr>
          <w:sz w:val="24"/>
        </w:rPr>
      </w:pPr>
    </w:p>
    <w:p w14:paraId="07B22AC4" w14:textId="77777777" w:rsidR="00004636" w:rsidRDefault="00004636">
      <w:pPr>
        <w:rPr>
          <w:sz w:val="24"/>
        </w:rPr>
      </w:pPr>
    </w:p>
    <w:p w14:paraId="591F4B63" w14:textId="77777777" w:rsidR="00004636" w:rsidRDefault="00A22F4D" w:rsidP="002716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09BF8EC" w14:textId="5E78C1BF" w:rsidR="00004636" w:rsidRDefault="00004636">
      <w:pPr>
        <w:rPr>
          <w:sz w:val="24"/>
        </w:rPr>
      </w:pPr>
    </w:p>
    <w:p w14:paraId="59ADA9A2" w14:textId="77777777" w:rsidR="00252C9F" w:rsidRDefault="00252C9F">
      <w:pPr>
        <w:rPr>
          <w:sz w:val="24"/>
        </w:rPr>
      </w:pPr>
    </w:p>
    <w:p w14:paraId="1AA9350D" w14:textId="77777777" w:rsidR="00004636" w:rsidRDefault="00A22F4D" w:rsidP="00252C9F">
      <w:pPr>
        <w:spacing w:line="480" w:lineRule="auto"/>
        <w:ind w:firstLineChars="1450" w:firstLine="3480"/>
        <w:rPr>
          <w:sz w:val="24"/>
        </w:rPr>
      </w:pPr>
      <w:r>
        <w:rPr>
          <w:rFonts w:hint="eastAsia"/>
          <w:sz w:val="24"/>
        </w:rPr>
        <w:t>事業者名</w:t>
      </w:r>
    </w:p>
    <w:p w14:paraId="6864F9DA" w14:textId="4DEDD7AD" w:rsidR="00004636" w:rsidRDefault="00A22F4D" w:rsidP="00252C9F">
      <w:pPr>
        <w:spacing w:line="480" w:lineRule="auto"/>
        <w:ind w:firstLineChars="1450" w:firstLine="3480"/>
        <w:rPr>
          <w:sz w:val="24"/>
        </w:rPr>
      </w:pPr>
      <w:r>
        <w:rPr>
          <w:rFonts w:hint="eastAsia"/>
          <w:sz w:val="24"/>
        </w:rPr>
        <w:t xml:space="preserve">代表者名　　　　　　　　　　</w:t>
      </w:r>
      <w:r w:rsidR="00252C9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㊞</w:t>
      </w:r>
    </w:p>
    <w:p w14:paraId="04D22100" w14:textId="77777777" w:rsidR="00004636" w:rsidRDefault="00004636">
      <w:pPr>
        <w:rPr>
          <w:sz w:val="24"/>
        </w:rPr>
      </w:pPr>
    </w:p>
    <w:sectPr w:rsidR="0000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D743" w14:textId="77777777" w:rsidR="00344977" w:rsidRDefault="00344977" w:rsidP="00A22F4D">
      <w:r>
        <w:separator/>
      </w:r>
    </w:p>
  </w:endnote>
  <w:endnote w:type="continuationSeparator" w:id="0">
    <w:p w14:paraId="7FEE7533" w14:textId="77777777" w:rsidR="00344977" w:rsidRDefault="00344977" w:rsidP="00A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D3F5A" w14:textId="77777777" w:rsidR="00344977" w:rsidRDefault="00344977" w:rsidP="00A22F4D">
      <w:r>
        <w:separator/>
      </w:r>
    </w:p>
  </w:footnote>
  <w:footnote w:type="continuationSeparator" w:id="0">
    <w:p w14:paraId="6253BD75" w14:textId="77777777" w:rsidR="00344977" w:rsidRDefault="00344977" w:rsidP="00A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0B"/>
    <w:rsid w:val="00004636"/>
    <w:rsid w:val="001A75F2"/>
    <w:rsid w:val="001C1A86"/>
    <w:rsid w:val="00252C9F"/>
    <w:rsid w:val="0027105C"/>
    <w:rsid w:val="0027166D"/>
    <w:rsid w:val="00344977"/>
    <w:rsid w:val="0043670B"/>
    <w:rsid w:val="00474E61"/>
    <w:rsid w:val="005916B2"/>
    <w:rsid w:val="006C45F7"/>
    <w:rsid w:val="007807C0"/>
    <w:rsid w:val="00851002"/>
    <w:rsid w:val="00A22F4D"/>
    <w:rsid w:val="00A43475"/>
    <w:rsid w:val="00D05ACF"/>
    <w:rsid w:val="00D25676"/>
    <w:rsid w:val="00F6505C"/>
    <w:rsid w:val="00FC72E6"/>
    <w:rsid w:val="0DB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886"/>
  <w15:docId w15:val="{72ED20AB-977B-440F-BEFA-645A411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user1</cp:lastModifiedBy>
  <cp:revision>9</cp:revision>
  <cp:lastPrinted>2020-08-10T23:42:00Z</cp:lastPrinted>
  <dcterms:created xsi:type="dcterms:W3CDTF">2020-08-05T02:05:00Z</dcterms:created>
  <dcterms:modified xsi:type="dcterms:W3CDTF">2020-08-12T08:25:00Z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