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00E5B" w14:textId="0EC50315" w:rsidR="00581256" w:rsidRPr="00240775" w:rsidRDefault="00581256" w:rsidP="00581256">
      <w:pPr>
        <w:jc w:val="right"/>
        <w:rPr>
          <w:rFonts w:asciiTheme="minorEastAsia" w:hAnsiTheme="minorEastAsia"/>
          <w:sz w:val="22"/>
        </w:rPr>
      </w:pPr>
      <w:r w:rsidRPr="00240775">
        <w:rPr>
          <w:rFonts w:asciiTheme="minorEastAsia" w:hAnsiTheme="minorEastAsia" w:hint="eastAsia"/>
          <w:sz w:val="22"/>
        </w:rPr>
        <w:t>様式第</w:t>
      </w:r>
      <w:r w:rsidR="00240775">
        <w:rPr>
          <w:rFonts w:asciiTheme="minorEastAsia" w:hAnsiTheme="minorEastAsia" w:hint="eastAsia"/>
          <w:sz w:val="22"/>
        </w:rPr>
        <w:t>１２</w:t>
      </w:r>
      <w:r w:rsidRPr="00240775">
        <w:rPr>
          <w:rFonts w:asciiTheme="minorEastAsia" w:hAnsiTheme="minorEastAsia" w:hint="eastAsia"/>
          <w:sz w:val="22"/>
        </w:rPr>
        <w:t>号</w:t>
      </w:r>
    </w:p>
    <w:p w14:paraId="36303E2A" w14:textId="77777777" w:rsidR="00581256" w:rsidRPr="00240775" w:rsidRDefault="00581256" w:rsidP="005862CE">
      <w:pPr>
        <w:jc w:val="center"/>
        <w:rPr>
          <w:rFonts w:asciiTheme="minorEastAsia" w:hAnsiTheme="minorEastAsia"/>
          <w:sz w:val="22"/>
        </w:rPr>
      </w:pPr>
    </w:p>
    <w:p w14:paraId="4157D4C4" w14:textId="46684448" w:rsidR="00DA1A2A" w:rsidRPr="00240775" w:rsidRDefault="005862CE" w:rsidP="005862CE">
      <w:pPr>
        <w:jc w:val="center"/>
        <w:rPr>
          <w:rFonts w:asciiTheme="minorEastAsia" w:hAnsiTheme="minorEastAsia"/>
          <w:sz w:val="32"/>
          <w:szCs w:val="32"/>
        </w:rPr>
      </w:pPr>
      <w:r w:rsidRPr="00240775">
        <w:rPr>
          <w:rFonts w:asciiTheme="minorEastAsia" w:hAnsiTheme="minorEastAsia" w:hint="eastAsia"/>
          <w:sz w:val="32"/>
          <w:szCs w:val="32"/>
        </w:rPr>
        <w:t>個別講習実施報告書</w:t>
      </w:r>
    </w:p>
    <w:p w14:paraId="618A2823" w14:textId="77777777" w:rsidR="005862CE" w:rsidRPr="00240775" w:rsidRDefault="005862CE" w:rsidP="005862CE">
      <w:pPr>
        <w:jc w:val="right"/>
        <w:rPr>
          <w:rFonts w:asciiTheme="minorEastAsia" w:hAnsiTheme="minorEastAsia"/>
          <w:sz w:val="24"/>
          <w:szCs w:val="24"/>
        </w:rPr>
      </w:pPr>
      <w:r w:rsidRPr="00240775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14:paraId="0C32A4C1" w14:textId="77777777" w:rsidR="005862CE" w:rsidRPr="00240775" w:rsidRDefault="005862CE">
      <w:pPr>
        <w:rPr>
          <w:rFonts w:asciiTheme="minorEastAsia" w:hAnsiTheme="minorEastAsia"/>
          <w:sz w:val="22"/>
        </w:rPr>
      </w:pPr>
    </w:p>
    <w:p w14:paraId="0DE73205" w14:textId="7955A857" w:rsidR="005862CE" w:rsidRPr="00240775" w:rsidRDefault="007C1933" w:rsidP="00055C86">
      <w:pPr>
        <w:ind w:rightChars="-50" w:right="-105" w:firstLineChars="100" w:firstLine="240"/>
        <w:rPr>
          <w:rFonts w:asciiTheme="minorEastAsia" w:hAnsiTheme="minorEastAsia"/>
          <w:sz w:val="24"/>
          <w:szCs w:val="24"/>
        </w:rPr>
      </w:pPr>
      <w:r w:rsidRPr="00240775">
        <w:rPr>
          <w:rFonts w:asciiTheme="minorEastAsia" w:hAnsiTheme="minorEastAsia" w:hint="eastAsia"/>
          <w:sz w:val="24"/>
          <w:szCs w:val="24"/>
        </w:rPr>
        <w:t>山口</w:t>
      </w:r>
      <w:r w:rsidR="0004377D" w:rsidRPr="00240775">
        <w:rPr>
          <w:rFonts w:asciiTheme="minorEastAsia" w:hAnsiTheme="minorEastAsia" w:hint="eastAsia"/>
          <w:sz w:val="24"/>
          <w:szCs w:val="24"/>
        </w:rPr>
        <w:t>県</w:t>
      </w:r>
      <w:r w:rsidR="005862CE" w:rsidRPr="00240775">
        <w:rPr>
          <w:rFonts w:asciiTheme="minorEastAsia" w:hAnsiTheme="minorEastAsia" w:hint="eastAsia"/>
          <w:sz w:val="24"/>
          <w:szCs w:val="24"/>
        </w:rPr>
        <w:t>地域認定講習実施機関</w:t>
      </w:r>
    </w:p>
    <w:p w14:paraId="79769C3D" w14:textId="3420C967" w:rsidR="005862CE" w:rsidRPr="00240775" w:rsidRDefault="00055C86" w:rsidP="00055C86">
      <w:pPr>
        <w:ind w:leftChars="50" w:left="105" w:firstLineChars="100" w:firstLine="240"/>
        <w:rPr>
          <w:rFonts w:asciiTheme="minorEastAsia" w:hAnsiTheme="minorEastAsia"/>
          <w:sz w:val="24"/>
          <w:szCs w:val="24"/>
        </w:rPr>
      </w:pPr>
      <w:r w:rsidRPr="00240775">
        <w:rPr>
          <w:rFonts w:asciiTheme="minorEastAsia" w:hAnsiTheme="minorEastAsia" w:hint="eastAsia"/>
          <w:sz w:val="24"/>
          <w:szCs w:val="24"/>
        </w:rPr>
        <w:t>一般社団法人</w:t>
      </w:r>
      <w:r w:rsidR="005862CE" w:rsidRPr="00240775">
        <w:rPr>
          <w:rFonts w:asciiTheme="minorEastAsia" w:hAnsiTheme="minorEastAsia" w:hint="eastAsia"/>
          <w:sz w:val="24"/>
          <w:szCs w:val="24"/>
        </w:rPr>
        <w:t>山口県タクシー協会　会長　様</w:t>
      </w:r>
    </w:p>
    <w:p w14:paraId="5654D9BA" w14:textId="0C39003E" w:rsidR="005862CE" w:rsidRPr="00240775" w:rsidRDefault="00C43966" w:rsidP="00055C8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40775">
        <w:rPr>
          <w:rFonts w:asciiTheme="minorEastAsia" w:hAnsiTheme="minorEastAsia" w:hint="eastAsia"/>
          <w:sz w:val="24"/>
          <w:szCs w:val="24"/>
        </w:rPr>
        <w:t>（</w:t>
      </w:r>
      <w:r w:rsidR="005862CE" w:rsidRPr="00240775">
        <w:rPr>
          <w:rFonts w:asciiTheme="minorEastAsia" w:hAnsiTheme="minorEastAsia" w:hint="eastAsia"/>
          <w:sz w:val="24"/>
          <w:szCs w:val="24"/>
        </w:rPr>
        <w:t>山口県タクシー運転者登録センター）</w:t>
      </w:r>
    </w:p>
    <w:p w14:paraId="1031A14B" w14:textId="77777777" w:rsidR="005862CE" w:rsidRDefault="005862CE">
      <w:pPr>
        <w:rPr>
          <w:rFonts w:asciiTheme="minorEastAsia" w:hAnsiTheme="minorEastAsia"/>
          <w:sz w:val="22"/>
        </w:rPr>
      </w:pPr>
    </w:p>
    <w:p w14:paraId="005E1F2A" w14:textId="77777777" w:rsidR="00240775" w:rsidRPr="00240775" w:rsidRDefault="00240775">
      <w:pPr>
        <w:rPr>
          <w:rFonts w:asciiTheme="minorEastAsia" w:hAnsiTheme="minorEastAsia" w:hint="eastAsia"/>
          <w:sz w:val="22"/>
        </w:rPr>
      </w:pPr>
    </w:p>
    <w:p w14:paraId="5B05833A" w14:textId="01CAFB02" w:rsidR="005862CE" w:rsidRPr="00240775" w:rsidRDefault="005862CE" w:rsidP="00240775">
      <w:pPr>
        <w:ind w:firstLineChars="1200" w:firstLine="4848"/>
        <w:rPr>
          <w:rFonts w:asciiTheme="minorEastAsia" w:hAnsiTheme="minorEastAsia"/>
          <w:sz w:val="24"/>
          <w:szCs w:val="24"/>
        </w:rPr>
      </w:pPr>
      <w:r w:rsidRPr="00240775">
        <w:rPr>
          <w:rFonts w:asciiTheme="minorEastAsia" w:hAnsiTheme="minorEastAsia" w:hint="eastAsia"/>
          <w:spacing w:val="82"/>
          <w:kern w:val="0"/>
          <w:sz w:val="24"/>
          <w:szCs w:val="24"/>
          <w:fitText w:val="1050" w:id="958613249"/>
        </w:rPr>
        <w:t>住</w:t>
      </w:r>
      <w:r w:rsidR="00C43966" w:rsidRPr="00240775">
        <w:rPr>
          <w:rFonts w:asciiTheme="minorEastAsia" w:hAnsiTheme="minorEastAsia" w:hint="eastAsia"/>
          <w:spacing w:val="82"/>
          <w:kern w:val="0"/>
          <w:sz w:val="24"/>
          <w:szCs w:val="24"/>
          <w:fitText w:val="1050" w:id="958613249"/>
        </w:rPr>
        <w:t xml:space="preserve">　</w:t>
      </w:r>
      <w:r w:rsidRPr="00240775">
        <w:rPr>
          <w:rFonts w:asciiTheme="minorEastAsia" w:hAnsiTheme="minorEastAsia" w:hint="eastAsia"/>
          <w:spacing w:val="1"/>
          <w:kern w:val="0"/>
          <w:sz w:val="24"/>
          <w:szCs w:val="24"/>
          <w:fitText w:val="1050" w:id="958613249"/>
        </w:rPr>
        <w:t>所</w:t>
      </w:r>
    </w:p>
    <w:p w14:paraId="7D881EC2" w14:textId="630C1CD8" w:rsidR="005862CE" w:rsidRPr="00240775" w:rsidRDefault="005862CE" w:rsidP="00240775">
      <w:pPr>
        <w:ind w:firstLineChars="1200" w:firstLine="4848"/>
        <w:rPr>
          <w:rFonts w:asciiTheme="minorEastAsia" w:hAnsiTheme="minorEastAsia"/>
          <w:sz w:val="24"/>
          <w:szCs w:val="24"/>
        </w:rPr>
      </w:pPr>
      <w:r w:rsidRPr="00240775">
        <w:rPr>
          <w:rFonts w:asciiTheme="minorEastAsia" w:hAnsiTheme="minorEastAsia" w:hint="eastAsia"/>
          <w:spacing w:val="82"/>
          <w:kern w:val="0"/>
          <w:sz w:val="24"/>
          <w:szCs w:val="24"/>
          <w:fitText w:val="1050" w:id="958613250"/>
        </w:rPr>
        <w:t>名</w:t>
      </w:r>
      <w:r w:rsidR="00C43966" w:rsidRPr="00240775">
        <w:rPr>
          <w:rFonts w:asciiTheme="minorEastAsia" w:hAnsiTheme="minorEastAsia" w:hint="eastAsia"/>
          <w:spacing w:val="82"/>
          <w:kern w:val="0"/>
          <w:sz w:val="24"/>
          <w:szCs w:val="24"/>
          <w:fitText w:val="1050" w:id="958613250"/>
        </w:rPr>
        <w:t xml:space="preserve">　</w:t>
      </w:r>
      <w:r w:rsidRPr="00240775">
        <w:rPr>
          <w:rFonts w:asciiTheme="minorEastAsia" w:hAnsiTheme="minorEastAsia" w:hint="eastAsia"/>
          <w:spacing w:val="1"/>
          <w:kern w:val="0"/>
          <w:sz w:val="24"/>
          <w:szCs w:val="24"/>
          <w:fitText w:val="1050" w:id="958613250"/>
        </w:rPr>
        <w:t>称</w:t>
      </w:r>
    </w:p>
    <w:p w14:paraId="6A10FEBF" w14:textId="77777777" w:rsidR="005862CE" w:rsidRPr="00240775" w:rsidRDefault="005862CE" w:rsidP="00240775">
      <w:pPr>
        <w:ind w:firstLineChars="2322" w:firstLine="4833"/>
        <w:rPr>
          <w:rFonts w:asciiTheme="minorEastAsia" w:hAnsiTheme="minorEastAsia"/>
          <w:sz w:val="22"/>
        </w:rPr>
      </w:pPr>
      <w:bookmarkStart w:id="0" w:name="_GoBack"/>
      <w:bookmarkEnd w:id="0"/>
      <w:r w:rsidRPr="00240775">
        <w:rPr>
          <w:rFonts w:asciiTheme="minorEastAsia" w:hAnsiTheme="minorEastAsia" w:hint="eastAsia"/>
          <w:w w:val="87"/>
          <w:kern w:val="0"/>
          <w:sz w:val="24"/>
          <w:szCs w:val="24"/>
          <w:fitText w:val="1050" w:id="958613248"/>
        </w:rPr>
        <w:t>代表者氏名</w:t>
      </w:r>
    </w:p>
    <w:p w14:paraId="4198539A" w14:textId="77777777" w:rsidR="006E1767" w:rsidRPr="00240775" w:rsidRDefault="006E1767">
      <w:pPr>
        <w:rPr>
          <w:rFonts w:asciiTheme="minorEastAsia" w:hAnsiTheme="minorEastAsia" w:hint="eastAsia"/>
          <w:sz w:val="22"/>
        </w:rPr>
      </w:pPr>
    </w:p>
    <w:p w14:paraId="5559676C" w14:textId="17704095" w:rsidR="005862CE" w:rsidRPr="00240775" w:rsidRDefault="005862CE">
      <w:pPr>
        <w:rPr>
          <w:rFonts w:asciiTheme="minorEastAsia" w:hAnsiTheme="minorEastAsia"/>
          <w:sz w:val="24"/>
          <w:szCs w:val="24"/>
        </w:rPr>
      </w:pPr>
      <w:r w:rsidRPr="00240775">
        <w:rPr>
          <w:rFonts w:asciiTheme="minorEastAsia" w:hAnsiTheme="minorEastAsia" w:hint="eastAsia"/>
          <w:sz w:val="24"/>
          <w:szCs w:val="24"/>
        </w:rPr>
        <w:t xml:space="preserve">　タクシー業務適正化特別措置法第</w:t>
      </w:r>
      <w:r w:rsidR="00240775">
        <w:rPr>
          <w:rFonts w:asciiTheme="minorEastAsia" w:hAnsiTheme="minorEastAsia" w:hint="eastAsia"/>
          <w:sz w:val="24"/>
          <w:szCs w:val="24"/>
        </w:rPr>
        <w:t>７</w:t>
      </w:r>
      <w:r w:rsidRPr="00240775">
        <w:rPr>
          <w:rFonts w:asciiTheme="minorEastAsia" w:hAnsiTheme="minorEastAsia" w:hint="eastAsia"/>
          <w:sz w:val="24"/>
          <w:szCs w:val="24"/>
        </w:rPr>
        <w:t>条第</w:t>
      </w:r>
      <w:r w:rsidR="00240775">
        <w:rPr>
          <w:rFonts w:asciiTheme="minorEastAsia" w:hAnsiTheme="minorEastAsia" w:hint="eastAsia"/>
          <w:sz w:val="24"/>
          <w:szCs w:val="24"/>
        </w:rPr>
        <w:t>１</w:t>
      </w:r>
      <w:r w:rsidRPr="00240775">
        <w:rPr>
          <w:rFonts w:asciiTheme="minorEastAsia" w:hAnsiTheme="minorEastAsia" w:hint="eastAsia"/>
          <w:sz w:val="24"/>
          <w:szCs w:val="24"/>
        </w:rPr>
        <w:t>項第</w:t>
      </w:r>
      <w:r w:rsidR="00240775">
        <w:rPr>
          <w:rFonts w:asciiTheme="minorEastAsia" w:hAnsiTheme="minorEastAsia" w:hint="eastAsia"/>
          <w:sz w:val="24"/>
          <w:szCs w:val="24"/>
        </w:rPr>
        <w:t>３</w:t>
      </w:r>
      <w:r w:rsidRPr="00240775">
        <w:rPr>
          <w:rFonts w:asciiTheme="minorEastAsia" w:hAnsiTheme="minorEastAsia" w:hint="eastAsia"/>
          <w:sz w:val="24"/>
          <w:szCs w:val="24"/>
        </w:rPr>
        <w:t>号に規定する講習（運転者として登録するための講習）について、下記のとおり行いましたので報告します。</w:t>
      </w:r>
    </w:p>
    <w:p w14:paraId="0BCC0ABF" w14:textId="77777777" w:rsidR="006E1767" w:rsidRPr="00240775" w:rsidRDefault="006E176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927" w:type="dxa"/>
        <w:tblLook w:val="04A0" w:firstRow="1" w:lastRow="0" w:firstColumn="1" w:lastColumn="0" w:noHBand="0" w:noVBand="1"/>
      </w:tblPr>
      <w:tblGrid>
        <w:gridCol w:w="2182"/>
        <w:gridCol w:w="3576"/>
        <w:gridCol w:w="2616"/>
        <w:gridCol w:w="1553"/>
      </w:tblGrid>
      <w:tr w:rsidR="00A977F7" w:rsidRPr="00240775" w14:paraId="654A5DDB" w14:textId="77777777" w:rsidTr="00CB4986">
        <w:trPr>
          <w:trHeight w:val="972"/>
        </w:trPr>
        <w:tc>
          <w:tcPr>
            <w:tcW w:w="2209" w:type="dxa"/>
            <w:vAlign w:val="center"/>
          </w:tcPr>
          <w:p w14:paraId="22540163" w14:textId="77777777" w:rsidR="00A977F7" w:rsidRPr="00240775" w:rsidRDefault="00A977F7" w:rsidP="00824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講習する科目</w:t>
            </w:r>
          </w:p>
          <w:p w14:paraId="0BC5E7A5" w14:textId="77777777" w:rsidR="00A977F7" w:rsidRPr="00240775" w:rsidRDefault="00A977F7" w:rsidP="00824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（該当に○印）</w:t>
            </w:r>
          </w:p>
        </w:tc>
        <w:tc>
          <w:tcPr>
            <w:tcW w:w="7718" w:type="dxa"/>
            <w:gridSpan w:val="3"/>
            <w:vAlign w:val="center"/>
          </w:tcPr>
          <w:p w14:paraId="1CFB070E" w14:textId="08DA7473" w:rsidR="00A977F7" w:rsidRPr="00240775" w:rsidRDefault="00A977F7" w:rsidP="00DA74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DA748D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</w:p>
        </w:tc>
      </w:tr>
      <w:tr w:rsidR="0046041E" w:rsidRPr="00240775" w14:paraId="7F312358" w14:textId="77777777" w:rsidTr="00A0735E">
        <w:trPr>
          <w:trHeight w:val="642"/>
        </w:trPr>
        <w:tc>
          <w:tcPr>
            <w:tcW w:w="2209" w:type="dxa"/>
            <w:vAlign w:val="center"/>
          </w:tcPr>
          <w:p w14:paraId="70FF761E" w14:textId="641E4844" w:rsidR="0046041E" w:rsidRPr="00240775" w:rsidRDefault="0046041E" w:rsidP="00824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講</w:t>
            </w:r>
            <w:r w:rsidR="000213C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習</w:t>
            </w:r>
            <w:r w:rsidR="000213C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718" w:type="dxa"/>
            <w:gridSpan w:val="3"/>
            <w:vAlign w:val="center"/>
          </w:tcPr>
          <w:p w14:paraId="220A4621" w14:textId="0BF1C6F7" w:rsidR="0046041E" w:rsidRPr="00240775" w:rsidRDefault="0046041E" w:rsidP="00A07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平成　</w:t>
            </w:r>
            <w:r w:rsidR="00A0735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A0735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A0735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="00E82298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6041E" w:rsidRPr="00240775" w14:paraId="154066BF" w14:textId="77777777" w:rsidTr="00055C86">
        <w:trPr>
          <w:trHeight w:val="744"/>
        </w:trPr>
        <w:tc>
          <w:tcPr>
            <w:tcW w:w="2209" w:type="dxa"/>
            <w:vAlign w:val="center"/>
          </w:tcPr>
          <w:p w14:paraId="1B25F27D" w14:textId="6B6683B5" w:rsidR="0046041E" w:rsidRPr="00240775" w:rsidRDefault="0046041E" w:rsidP="00824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講</w:t>
            </w:r>
            <w:r w:rsidR="000213C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習</w:t>
            </w:r>
            <w:r w:rsidR="000213C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0213C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718" w:type="dxa"/>
            <w:gridSpan w:val="3"/>
            <w:vAlign w:val="center"/>
          </w:tcPr>
          <w:p w14:paraId="625941DB" w14:textId="77777777" w:rsidR="0046041E" w:rsidRPr="00240775" w:rsidRDefault="0046041E" w:rsidP="0046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041E" w:rsidRPr="00240775" w14:paraId="64289C69" w14:textId="77777777" w:rsidTr="00055C86">
        <w:trPr>
          <w:trHeight w:val="744"/>
        </w:trPr>
        <w:tc>
          <w:tcPr>
            <w:tcW w:w="2209" w:type="dxa"/>
            <w:vAlign w:val="center"/>
          </w:tcPr>
          <w:p w14:paraId="18BF48CA" w14:textId="77777777" w:rsidR="0046041E" w:rsidRPr="00240775" w:rsidRDefault="0046041E" w:rsidP="00824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講師又は責任者</w:t>
            </w:r>
          </w:p>
          <w:p w14:paraId="62B26E59" w14:textId="7D582341" w:rsidR="0046041E" w:rsidRPr="00240775" w:rsidRDefault="0046041E" w:rsidP="0082413F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240775">
              <w:rPr>
                <w:rFonts w:asciiTheme="minorEastAsia" w:hAnsiTheme="minorEastAsia" w:hint="eastAsia"/>
                <w:sz w:val="15"/>
                <w:szCs w:val="15"/>
              </w:rPr>
              <w:t>（効果測定及び補講実施者）</w:t>
            </w:r>
          </w:p>
        </w:tc>
        <w:tc>
          <w:tcPr>
            <w:tcW w:w="7718" w:type="dxa"/>
            <w:gridSpan w:val="3"/>
            <w:vAlign w:val="center"/>
          </w:tcPr>
          <w:p w14:paraId="23252C7E" w14:textId="7C90EBD0" w:rsidR="0046041E" w:rsidRPr="00240775" w:rsidRDefault="00E82298" w:rsidP="00EE16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0213CE" w:rsidRPr="0024077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EE1646" w:rsidRPr="00240775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EE1646" w:rsidRPr="00240775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EE1646" w:rsidRPr="00240775">
              <w:rPr>
                <w:rFonts w:asciiTheme="minorEastAsia" w:hAnsiTheme="minorEastAsia" w:hint="eastAsia"/>
                <w:sz w:val="24"/>
                <w:szCs w:val="24"/>
              </w:rPr>
              <w:instrText>eq \o\ac(</w:instrText>
            </w:r>
            <w:r w:rsidR="00EE1646" w:rsidRPr="00240775">
              <w:rPr>
                <w:rFonts w:asciiTheme="minorEastAsia" w:hAnsiTheme="minorEastAsia" w:hint="eastAsia"/>
                <w:position w:val="-4"/>
                <w:sz w:val="36"/>
                <w:szCs w:val="24"/>
              </w:rPr>
              <w:instrText>○</w:instrText>
            </w:r>
            <w:r w:rsidR="00EE1646" w:rsidRPr="00240775">
              <w:rPr>
                <w:rFonts w:asciiTheme="minorEastAsia" w:hAnsiTheme="minorEastAsia" w:hint="eastAsia"/>
                <w:sz w:val="24"/>
                <w:szCs w:val="24"/>
              </w:rPr>
              <w:instrText>,印)</w:instrText>
            </w:r>
            <w:r w:rsidR="00EE1646" w:rsidRPr="00240775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645663" w:rsidRPr="00240775" w14:paraId="7E9A5E50" w14:textId="77777777" w:rsidTr="00055C86">
        <w:trPr>
          <w:trHeight w:val="562"/>
        </w:trPr>
        <w:tc>
          <w:tcPr>
            <w:tcW w:w="2209" w:type="dxa"/>
            <w:vMerge w:val="restart"/>
            <w:vAlign w:val="center"/>
          </w:tcPr>
          <w:p w14:paraId="050562A8" w14:textId="5DDF821D" w:rsidR="00645663" w:rsidRPr="00240775" w:rsidRDefault="00645663" w:rsidP="00824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受　講　者</w:t>
            </w:r>
          </w:p>
        </w:tc>
        <w:tc>
          <w:tcPr>
            <w:tcW w:w="3496" w:type="dxa"/>
            <w:vAlign w:val="center"/>
          </w:tcPr>
          <w:p w14:paraId="3AA679D5" w14:textId="77777777" w:rsidR="00645663" w:rsidRPr="00240775" w:rsidRDefault="00645663" w:rsidP="0046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氏名（ふりがな）</w:t>
            </w:r>
          </w:p>
        </w:tc>
        <w:tc>
          <w:tcPr>
            <w:tcW w:w="2654" w:type="dxa"/>
            <w:vAlign w:val="center"/>
          </w:tcPr>
          <w:p w14:paraId="1F9CC011" w14:textId="77777777" w:rsidR="00645663" w:rsidRPr="00240775" w:rsidRDefault="00645663" w:rsidP="0046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所属事業者名</w:t>
            </w:r>
          </w:p>
        </w:tc>
        <w:tc>
          <w:tcPr>
            <w:tcW w:w="1568" w:type="dxa"/>
            <w:vAlign w:val="center"/>
          </w:tcPr>
          <w:p w14:paraId="5B80FDED" w14:textId="77777777" w:rsidR="00645663" w:rsidRPr="00240775" w:rsidRDefault="00645663" w:rsidP="0046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効果測定の結果</w:t>
            </w:r>
          </w:p>
        </w:tc>
      </w:tr>
      <w:tr w:rsidR="00645663" w:rsidRPr="00240775" w14:paraId="4C1484B4" w14:textId="77777777" w:rsidTr="004F363F">
        <w:trPr>
          <w:trHeight w:val="1007"/>
        </w:trPr>
        <w:tc>
          <w:tcPr>
            <w:tcW w:w="2209" w:type="dxa"/>
            <w:vMerge/>
            <w:vAlign w:val="center"/>
          </w:tcPr>
          <w:p w14:paraId="03210E84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718EF833" w14:textId="267DA5AA" w:rsidR="00645663" w:rsidRPr="00240775" w:rsidRDefault="00645663" w:rsidP="0046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(　　　　　　　　　　　　　)</w:t>
            </w:r>
          </w:p>
          <w:p w14:paraId="26367D5A" w14:textId="3679967D" w:rsidR="00645663" w:rsidRPr="00240775" w:rsidRDefault="00645663" w:rsidP="0046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13739D4C" w14:textId="77777777" w:rsidR="00645663" w:rsidRPr="00240775" w:rsidRDefault="00645663" w:rsidP="0046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55662E8C" w14:textId="3B0C3821" w:rsidR="00645663" w:rsidRPr="00240775" w:rsidRDefault="00645663" w:rsidP="0046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</w:p>
        </w:tc>
      </w:tr>
      <w:tr w:rsidR="00645663" w:rsidRPr="00240775" w14:paraId="7AF0E833" w14:textId="77777777" w:rsidTr="004F363F">
        <w:trPr>
          <w:trHeight w:val="1007"/>
        </w:trPr>
        <w:tc>
          <w:tcPr>
            <w:tcW w:w="2209" w:type="dxa"/>
            <w:vMerge/>
            <w:vAlign w:val="center"/>
          </w:tcPr>
          <w:p w14:paraId="4A33D10C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7DA7495A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(　　　　　　　　　　　　　)</w:t>
            </w:r>
          </w:p>
          <w:p w14:paraId="40E7832A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0C9FB8E1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6844250" w14:textId="32644A9C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</w:p>
        </w:tc>
      </w:tr>
      <w:tr w:rsidR="00645663" w:rsidRPr="00240775" w14:paraId="234096F8" w14:textId="77777777" w:rsidTr="004F363F">
        <w:trPr>
          <w:trHeight w:val="1007"/>
        </w:trPr>
        <w:tc>
          <w:tcPr>
            <w:tcW w:w="2209" w:type="dxa"/>
            <w:vMerge/>
            <w:vAlign w:val="center"/>
          </w:tcPr>
          <w:p w14:paraId="0708F760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2E75AA26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(　　　　　　　　　　　　　)</w:t>
            </w:r>
          </w:p>
          <w:p w14:paraId="7E06C150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6433170A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707D9F0" w14:textId="2D0D29FD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</w:p>
        </w:tc>
      </w:tr>
      <w:tr w:rsidR="00645663" w:rsidRPr="00240775" w14:paraId="56610FE2" w14:textId="77777777" w:rsidTr="004F363F">
        <w:trPr>
          <w:trHeight w:val="1007"/>
        </w:trPr>
        <w:tc>
          <w:tcPr>
            <w:tcW w:w="2209" w:type="dxa"/>
            <w:vMerge/>
            <w:vAlign w:val="center"/>
          </w:tcPr>
          <w:p w14:paraId="2B19EF59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4A3C79A6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(　　　　　　　　　　　　　)</w:t>
            </w:r>
          </w:p>
          <w:p w14:paraId="1CFFF8FC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22FF923F" w14:textId="77777777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419A454A" w14:textId="41938F0C" w:rsidR="00645663" w:rsidRPr="00240775" w:rsidRDefault="00645663" w:rsidP="00E822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775"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</w:p>
        </w:tc>
      </w:tr>
    </w:tbl>
    <w:p w14:paraId="1C216095" w14:textId="77777777" w:rsidR="005862CE" w:rsidRPr="00240775" w:rsidRDefault="005862CE" w:rsidP="00D41E6D">
      <w:pPr>
        <w:rPr>
          <w:rFonts w:asciiTheme="minorEastAsia" w:hAnsiTheme="minorEastAsia"/>
          <w:sz w:val="22"/>
        </w:rPr>
      </w:pPr>
    </w:p>
    <w:sectPr w:rsidR="005862CE" w:rsidRPr="00240775" w:rsidSect="00240775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8FAED" w14:textId="77777777" w:rsidR="00A977F7" w:rsidRDefault="00A977F7" w:rsidP="00A977F7">
      <w:r>
        <w:separator/>
      </w:r>
    </w:p>
  </w:endnote>
  <w:endnote w:type="continuationSeparator" w:id="0">
    <w:p w14:paraId="4211DBCE" w14:textId="77777777" w:rsidR="00A977F7" w:rsidRDefault="00A977F7" w:rsidP="00A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F892A" w14:textId="77777777" w:rsidR="00A977F7" w:rsidRDefault="00A977F7" w:rsidP="00A977F7">
      <w:r>
        <w:separator/>
      </w:r>
    </w:p>
  </w:footnote>
  <w:footnote w:type="continuationSeparator" w:id="0">
    <w:p w14:paraId="278879C7" w14:textId="77777777" w:rsidR="00A977F7" w:rsidRDefault="00A977F7" w:rsidP="00A9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CE"/>
    <w:rsid w:val="000213CE"/>
    <w:rsid w:val="00027E34"/>
    <w:rsid w:val="0004377D"/>
    <w:rsid w:val="000541DD"/>
    <w:rsid w:val="00055C86"/>
    <w:rsid w:val="00240775"/>
    <w:rsid w:val="00252C59"/>
    <w:rsid w:val="003215C8"/>
    <w:rsid w:val="0046041E"/>
    <w:rsid w:val="004F363F"/>
    <w:rsid w:val="00581256"/>
    <w:rsid w:val="005862CE"/>
    <w:rsid w:val="00645663"/>
    <w:rsid w:val="006E1767"/>
    <w:rsid w:val="007C1933"/>
    <w:rsid w:val="0082413F"/>
    <w:rsid w:val="009177FC"/>
    <w:rsid w:val="00A0735E"/>
    <w:rsid w:val="00A977F7"/>
    <w:rsid w:val="00AC393A"/>
    <w:rsid w:val="00C43966"/>
    <w:rsid w:val="00D0422B"/>
    <w:rsid w:val="00D41E6D"/>
    <w:rsid w:val="00DA1A2A"/>
    <w:rsid w:val="00DA748D"/>
    <w:rsid w:val="00E21AE9"/>
    <w:rsid w:val="00E34D37"/>
    <w:rsid w:val="00E82298"/>
    <w:rsid w:val="00ED5275"/>
    <w:rsid w:val="00EE1646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C2353"/>
  <w15:chartTrackingRefBased/>
  <w15:docId w15:val="{0BBAF20B-55C3-4655-AA97-B6697AA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7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7F7"/>
  </w:style>
  <w:style w:type="paragraph" w:styleId="a8">
    <w:name w:val="footer"/>
    <w:basedOn w:val="a"/>
    <w:link w:val="a9"/>
    <w:uiPriority w:val="99"/>
    <w:unhideWhenUsed/>
    <w:rsid w:val="00A97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2016-10-11T06:18:00Z</cp:lastPrinted>
  <dcterms:created xsi:type="dcterms:W3CDTF">2015-09-04T03:57:00Z</dcterms:created>
  <dcterms:modified xsi:type="dcterms:W3CDTF">2016-10-11T06:18:00Z</dcterms:modified>
</cp:coreProperties>
</file>